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RWICK RICHARD  VRED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