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10,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SHARON LEE  PIETY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077 2440659695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