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Dr  ROBERT BRADEN  ANDREW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3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