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INES   SEDLER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077 2440478050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