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HOWARD WILLIAM  HABERMAN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