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AITLYN MACKENZIE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