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CORNELIA PATRICIA  WINTER VALDEZ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10th,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077 2441422743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