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JUDITH ANN ODANIEL  WARMATH,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2440087719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