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22,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CATHERINE BRANDT  SPENCER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26, 2022 - Egypt Air /  MS594 / TLV - CAI  / Departure time 7:10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077 2441060344 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