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THOMAS JOSEPH  LECK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077 2440552040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