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DIANE FORMICA S TRENT,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2439695315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