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TIREY BILL  COUNTS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